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F53D1" w14:textId="77777777" w:rsidR="00F87704" w:rsidRPr="00F87704" w:rsidRDefault="00F87704" w:rsidP="00F87704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87704">
        <w:rPr>
          <w:rFonts w:ascii="Times New Roman" w:eastAsia="Times New Roman" w:hAnsi="Times New Roman" w:cs="Times New Roman"/>
          <w:b/>
          <w:bCs/>
          <w:lang w:eastAsia="ru-RU"/>
        </w:rPr>
        <w:t>Перелік документів, які обов’язково подаються педагогічними працівниками </w:t>
      </w:r>
    </w:p>
    <w:p w14:paraId="44DF62CD" w14:textId="77777777" w:rsidR="00F87704" w:rsidRPr="00F87704" w:rsidRDefault="00F87704" w:rsidP="00F87704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87704">
        <w:rPr>
          <w:rFonts w:ascii="Times New Roman" w:eastAsia="Times New Roman" w:hAnsi="Times New Roman" w:cs="Times New Roman"/>
          <w:b/>
          <w:bCs/>
          <w:lang w:eastAsia="ru-RU"/>
        </w:rPr>
        <w:t>для проведення атестації</w:t>
      </w:r>
    </w:p>
    <w:p w14:paraId="48DE1F33" w14:textId="77777777" w:rsidR="00F87704" w:rsidRPr="00F87704" w:rsidRDefault="00F87704" w:rsidP="00F87704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5"/>
      </w:tblGrid>
      <w:tr w:rsidR="00F87704" w:rsidRPr="00F87704" w14:paraId="508A04D2" w14:textId="77777777" w:rsidTr="00A838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FC15F" w14:textId="77777777" w:rsidR="00F87704" w:rsidRPr="00F87704" w:rsidRDefault="00F87704" w:rsidP="00F877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>Диплом (є в особовій справі)</w:t>
            </w:r>
          </w:p>
        </w:tc>
      </w:tr>
      <w:tr w:rsidR="00F87704" w:rsidRPr="00F87704" w14:paraId="2B977270" w14:textId="77777777" w:rsidTr="00A838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7C5AD" w14:textId="77777777" w:rsidR="00F87704" w:rsidRPr="00F87704" w:rsidRDefault="00F87704" w:rsidP="00F877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>Документи, що засвідчують педагогічний стаж роботи, а за потреби і не педагогічний(є в особовій справі)</w:t>
            </w:r>
          </w:p>
        </w:tc>
      </w:tr>
      <w:tr w:rsidR="00F87704" w:rsidRPr="00F87704" w14:paraId="6FE70107" w14:textId="77777777" w:rsidTr="00A838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DFE70" w14:textId="77777777" w:rsidR="00F87704" w:rsidRPr="00F87704" w:rsidRDefault="00F87704" w:rsidP="00F877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 xml:space="preserve">Документи, що засвідчують підвищення кваліфікації в </w:t>
            </w:r>
            <w:proofErr w:type="spellStart"/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>міжатестаційний</w:t>
            </w:r>
            <w:proofErr w:type="spellEnd"/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 xml:space="preserve"> період</w:t>
            </w:r>
          </w:p>
        </w:tc>
      </w:tr>
      <w:tr w:rsidR="00F87704" w:rsidRPr="00F87704" w14:paraId="277CCBEF" w14:textId="77777777" w:rsidTr="00A838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F4A94" w14:textId="77777777" w:rsidR="00F87704" w:rsidRPr="00F87704" w:rsidRDefault="00F87704" w:rsidP="00F877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>Атестаційний лист із попередньої атестації (у разі проходження атестації)</w:t>
            </w:r>
          </w:p>
        </w:tc>
      </w:tr>
      <w:tr w:rsidR="00F87704" w:rsidRPr="00F87704" w14:paraId="3D4A41DF" w14:textId="77777777" w:rsidTr="00A838F5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86431" w14:textId="77777777" w:rsidR="00F87704" w:rsidRPr="00F87704" w:rsidRDefault="00F87704" w:rsidP="00F877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>Документи, що свідчать про педагогічну майстерність та/або професійні досягнення:</w:t>
            </w:r>
          </w:p>
          <w:p w14:paraId="4C1899DF" w14:textId="77777777" w:rsidR="00F87704" w:rsidRPr="00F87704" w:rsidRDefault="00F87704" w:rsidP="00F877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>дипломи, подяки, грамоти, почесні грамоти тощо;</w:t>
            </w:r>
          </w:p>
          <w:p w14:paraId="66D3D368" w14:textId="77777777" w:rsidR="00F87704" w:rsidRPr="00F87704" w:rsidRDefault="00F87704" w:rsidP="00F877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>програми заходів, у яких брав участь;</w:t>
            </w:r>
          </w:p>
          <w:p w14:paraId="67621CFD" w14:textId="77777777" w:rsidR="00F87704" w:rsidRPr="00F87704" w:rsidRDefault="00F87704" w:rsidP="00F877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>сертифікати, що засвідчують досягнення;</w:t>
            </w:r>
          </w:p>
          <w:p w14:paraId="39FEF871" w14:textId="77777777" w:rsidR="00F87704" w:rsidRPr="00F87704" w:rsidRDefault="00F87704" w:rsidP="00F877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>накази/розпорядження про створення робочих груп, роботі яких брав участь;</w:t>
            </w:r>
          </w:p>
          <w:p w14:paraId="058DDB6D" w14:textId="77777777" w:rsidR="00F87704" w:rsidRPr="00F87704" w:rsidRDefault="00F87704" w:rsidP="00F877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>друковані праці та посилання на їх електронні версії;</w:t>
            </w:r>
          </w:p>
          <w:p w14:paraId="2E2785F1" w14:textId="77777777" w:rsidR="00F87704" w:rsidRPr="00F87704" w:rsidRDefault="00F87704" w:rsidP="00F8770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704">
              <w:rPr>
                <w:rFonts w:ascii="Times New Roman" w:eastAsia="Times New Roman" w:hAnsi="Times New Roman" w:cs="Times New Roman"/>
                <w:lang w:eastAsia="ru-RU"/>
              </w:rPr>
              <w:t>інші матеріали, які прямо чи опосередковано засвідчують педагогічну майстерність та/або професійні досягнення</w:t>
            </w:r>
          </w:p>
        </w:tc>
      </w:tr>
    </w:tbl>
    <w:p w14:paraId="64CDE140" w14:textId="77777777" w:rsidR="00F87704" w:rsidRPr="00F87704" w:rsidRDefault="00F87704" w:rsidP="00F87704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3D759319" w14:textId="77777777" w:rsidR="00771476" w:rsidRPr="00F87704" w:rsidRDefault="00771476"/>
    <w:sectPr w:rsidR="00771476" w:rsidRPr="00F87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704"/>
    <w:rsid w:val="00771476"/>
    <w:rsid w:val="00F8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D275C"/>
  <w15:chartTrackingRefBased/>
  <w15:docId w15:val="{083C9D9B-280F-42EF-9DAE-277C949AD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304</Characters>
  <Application>Microsoft Office Word</Application>
  <DocSecurity>0</DocSecurity>
  <Lines>2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Осіпчук</dc:creator>
  <cp:keywords/>
  <dc:description/>
  <cp:lastModifiedBy>Оксана Осіпчук</cp:lastModifiedBy>
  <cp:revision>1</cp:revision>
  <dcterms:created xsi:type="dcterms:W3CDTF">2026-10-19T10:22:00Z</dcterms:created>
  <dcterms:modified xsi:type="dcterms:W3CDTF">2026-10-19T10:22:00Z</dcterms:modified>
</cp:coreProperties>
</file>